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08A7" w14:textId="03F02C96" w:rsidR="00C158F7" w:rsidRPr="001B22D1" w:rsidRDefault="006A66B3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 xml:space="preserve"> </w:t>
      </w:r>
      <w:r w:rsidR="00C158F7" w:rsidRPr="001B22D1">
        <w:rPr>
          <w:sz w:val="28"/>
          <w:szCs w:val="28"/>
        </w:rPr>
        <w:t xml:space="preserve">NOTICE IS HEREBY GIVEN THAT THE BOARD OF DIRECTORS OF THE ODESSA FIRE RESCUE PROTECTION DISTRICT WILL CONDUCT A MEETING AT </w:t>
      </w:r>
      <w:r w:rsidR="00C158F7" w:rsidRPr="001B22D1">
        <w:rPr>
          <w:b/>
          <w:bCs/>
          <w:sz w:val="28"/>
          <w:szCs w:val="28"/>
        </w:rPr>
        <w:t xml:space="preserve">7:00 PM, </w:t>
      </w:r>
      <w:r w:rsidR="004F0ACC">
        <w:rPr>
          <w:b/>
          <w:bCs/>
          <w:sz w:val="28"/>
          <w:szCs w:val="28"/>
        </w:rPr>
        <w:t>February</w:t>
      </w:r>
      <w:r w:rsidR="00B40223" w:rsidRPr="001B22D1">
        <w:rPr>
          <w:b/>
          <w:bCs/>
          <w:sz w:val="28"/>
          <w:szCs w:val="28"/>
        </w:rPr>
        <w:t xml:space="preserve"> </w:t>
      </w:r>
      <w:r w:rsidR="004F0ACC">
        <w:rPr>
          <w:b/>
          <w:bCs/>
          <w:sz w:val="28"/>
          <w:szCs w:val="28"/>
        </w:rPr>
        <w:t>19</w:t>
      </w:r>
      <w:r w:rsidR="00C158F7" w:rsidRPr="001B22D1">
        <w:rPr>
          <w:b/>
          <w:bCs/>
          <w:sz w:val="28"/>
          <w:szCs w:val="28"/>
        </w:rPr>
        <w:t>, 202</w:t>
      </w:r>
      <w:r w:rsidR="004B3F15">
        <w:rPr>
          <w:b/>
          <w:bCs/>
          <w:sz w:val="28"/>
          <w:szCs w:val="28"/>
        </w:rPr>
        <w:t>5</w:t>
      </w:r>
      <w:r w:rsidR="00C158F7" w:rsidRPr="001B22D1">
        <w:rPr>
          <w:sz w:val="28"/>
          <w:szCs w:val="28"/>
        </w:rPr>
        <w:t xml:space="preserve">, AT THE </w:t>
      </w:r>
      <w:r w:rsidR="00C158F7" w:rsidRPr="001B22D1">
        <w:rPr>
          <w:b/>
          <w:bCs/>
          <w:sz w:val="28"/>
          <w:szCs w:val="28"/>
        </w:rPr>
        <w:t>ODESSA FIRE &amp; RESCUE PROTECTION DISTRICT STATION, 301 W. DRYDEN, ODESSA, MISSOURI</w:t>
      </w:r>
      <w:r w:rsidR="00C158F7" w:rsidRPr="001B22D1">
        <w:rPr>
          <w:sz w:val="28"/>
          <w:szCs w:val="28"/>
        </w:rPr>
        <w:t>.</w:t>
      </w:r>
    </w:p>
    <w:p w14:paraId="58F572A1" w14:textId="19D39836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THE TENTATIVE AGENDA OF THIS MEETING INCLUDES:</w:t>
      </w:r>
    </w:p>
    <w:p w14:paraId="37F05402" w14:textId="2A01B135" w:rsidR="001B22D1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1.   Call to order</w:t>
      </w:r>
    </w:p>
    <w:p w14:paraId="119B8FA5" w14:textId="19379FB3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2</w:t>
      </w:r>
      <w:r w:rsidR="00336A1C" w:rsidRPr="00CC5A86">
        <w:rPr>
          <w:sz w:val="24"/>
          <w:szCs w:val="24"/>
        </w:rPr>
        <w:t>. Consent</w:t>
      </w:r>
      <w:r w:rsidRPr="00CC5A86">
        <w:rPr>
          <w:sz w:val="24"/>
          <w:szCs w:val="24"/>
        </w:rPr>
        <w:t xml:space="preserve"> Agenda</w:t>
      </w:r>
    </w:p>
    <w:p w14:paraId="17E27639" w14:textId="1977B81D" w:rsidR="00C158F7" w:rsidRPr="00CC5A86" w:rsidRDefault="00C158F7" w:rsidP="003A3732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 xml:space="preserve">a.  </w:t>
      </w:r>
      <w:r w:rsidR="004F0ACC">
        <w:rPr>
          <w:sz w:val="24"/>
          <w:szCs w:val="24"/>
        </w:rPr>
        <w:t>January</w:t>
      </w:r>
      <w:r w:rsidRPr="00CC5A86">
        <w:rPr>
          <w:sz w:val="24"/>
          <w:szCs w:val="24"/>
        </w:rPr>
        <w:t xml:space="preserve"> Meeting Minutes</w:t>
      </w:r>
    </w:p>
    <w:p w14:paraId="65DE34E8" w14:textId="08317D49" w:rsidR="00C158F7" w:rsidRPr="00CC5A86" w:rsidRDefault="00C158F7" w:rsidP="003A3732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b.  Treasures Report</w:t>
      </w:r>
    </w:p>
    <w:p w14:paraId="18F90341" w14:textId="1C1DF569" w:rsidR="003A3732" w:rsidRPr="00CC5A86" w:rsidRDefault="00C158F7" w:rsidP="00D0359E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c.  Check Register &amp; Bill Payments</w:t>
      </w:r>
    </w:p>
    <w:p w14:paraId="0F224214" w14:textId="77777777" w:rsidR="002C4455" w:rsidRPr="00CC5A86" w:rsidRDefault="002C4455" w:rsidP="00C158F7">
      <w:pPr>
        <w:rPr>
          <w:sz w:val="24"/>
          <w:szCs w:val="24"/>
        </w:rPr>
      </w:pPr>
    </w:p>
    <w:p w14:paraId="38B5D9D7" w14:textId="178CC9B1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3.   Public Comments on Agenda Items</w:t>
      </w:r>
    </w:p>
    <w:p w14:paraId="6BFECA91" w14:textId="77777777" w:rsidR="001B22D1" w:rsidRPr="00CC5A86" w:rsidRDefault="001B22D1" w:rsidP="00563532">
      <w:pPr>
        <w:rPr>
          <w:sz w:val="24"/>
          <w:szCs w:val="24"/>
        </w:rPr>
      </w:pPr>
    </w:p>
    <w:p w14:paraId="7A4A0C93" w14:textId="74BF5A79" w:rsidR="001A2C4C" w:rsidRPr="00CC5A86" w:rsidRDefault="00C158F7" w:rsidP="00563532">
      <w:pPr>
        <w:rPr>
          <w:rFonts w:ascii="Constantia" w:hAnsi="Constantia"/>
          <w:sz w:val="24"/>
          <w:szCs w:val="24"/>
        </w:rPr>
      </w:pPr>
      <w:r w:rsidRPr="00CC5A86">
        <w:rPr>
          <w:sz w:val="24"/>
          <w:szCs w:val="24"/>
        </w:rPr>
        <w:t>4.  Chiefs Report</w:t>
      </w:r>
      <w:bookmarkStart w:id="0" w:name="_Hlk173405928"/>
    </w:p>
    <w:bookmarkEnd w:id="0"/>
    <w:p w14:paraId="5694ABCE" w14:textId="77777777" w:rsidR="00C158F7" w:rsidRPr="00CC5A86" w:rsidRDefault="00C158F7" w:rsidP="00C158F7">
      <w:pPr>
        <w:rPr>
          <w:sz w:val="24"/>
          <w:szCs w:val="24"/>
        </w:rPr>
      </w:pPr>
    </w:p>
    <w:p w14:paraId="208FE6E3" w14:textId="7DBFD5A3" w:rsidR="00C158F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5. Old Business</w:t>
      </w:r>
    </w:p>
    <w:p w14:paraId="48DC090B" w14:textId="7657B4C6" w:rsidR="006D4120" w:rsidRPr="00CC5A86" w:rsidRDefault="00C158F7" w:rsidP="00CF1614">
      <w:pPr>
        <w:ind w:left="720"/>
        <w:rPr>
          <w:sz w:val="24"/>
          <w:szCs w:val="24"/>
        </w:rPr>
      </w:pPr>
      <w:r w:rsidRPr="00CC5A86">
        <w:rPr>
          <w:sz w:val="24"/>
          <w:szCs w:val="24"/>
        </w:rPr>
        <w:t>a. Committee reports</w:t>
      </w:r>
    </w:p>
    <w:p w14:paraId="721C4155" w14:textId="1CFB433A" w:rsidR="00160C70" w:rsidRPr="00CC5A86" w:rsidRDefault="00160C70" w:rsidP="004B3F15">
      <w:pPr>
        <w:ind w:left="720"/>
        <w:rPr>
          <w:sz w:val="24"/>
          <w:szCs w:val="24"/>
        </w:rPr>
      </w:pPr>
    </w:p>
    <w:p w14:paraId="5493C3BA" w14:textId="77777777" w:rsidR="00160C70" w:rsidRPr="00CC5A86" w:rsidRDefault="00160C70" w:rsidP="00CF1614">
      <w:pPr>
        <w:ind w:left="720"/>
        <w:rPr>
          <w:sz w:val="24"/>
          <w:szCs w:val="24"/>
          <w:highlight w:val="yellow"/>
        </w:rPr>
      </w:pPr>
    </w:p>
    <w:p w14:paraId="76CB8B01" w14:textId="56B0718A" w:rsidR="00F945B7" w:rsidRPr="00CC5A86" w:rsidRDefault="00C158F7" w:rsidP="00C158F7">
      <w:pPr>
        <w:rPr>
          <w:sz w:val="24"/>
          <w:szCs w:val="24"/>
        </w:rPr>
      </w:pPr>
      <w:r w:rsidRPr="00CC5A86">
        <w:rPr>
          <w:sz w:val="24"/>
          <w:szCs w:val="24"/>
        </w:rPr>
        <w:t>6</w:t>
      </w:r>
      <w:r w:rsidR="00336A1C" w:rsidRPr="00CC5A86">
        <w:rPr>
          <w:sz w:val="24"/>
          <w:szCs w:val="24"/>
        </w:rPr>
        <w:t>. New</w:t>
      </w:r>
      <w:r w:rsidRPr="00CC5A86">
        <w:rPr>
          <w:sz w:val="24"/>
          <w:szCs w:val="24"/>
        </w:rPr>
        <w:t xml:space="preserve"> Business</w:t>
      </w:r>
    </w:p>
    <w:p w14:paraId="1B2760A8" w14:textId="0861ED2D" w:rsidR="00CC5A86" w:rsidRDefault="00A57CB1" w:rsidP="002A542B">
      <w:pPr>
        <w:ind w:left="720"/>
        <w:rPr>
          <w:sz w:val="24"/>
          <w:szCs w:val="24"/>
        </w:rPr>
      </w:pPr>
      <w:r>
        <w:rPr>
          <w:sz w:val="24"/>
          <w:szCs w:val="24"/>
        </w:rPr>
        <w:t>a.</w:t>
      </w:r>
      <w:r w:rsidR="004F0ACC">
        <w:rPr>
          <w:sz w:val="24"/>
          <w:szCs w:val="24"/>
        </w:rPr>
        <w:t xml:space="preserve"> Policy </w:t>
      </w:r>
    </w:p>
    <w:p w14:paraId="0AA1B283" w14:textId="72EDF5EA" w:rsidR="004F0ACC" w:rsidRDefault="004F0ACC" w:rsidP="002A542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0619CA">
        <w:rPr>
          <w:sz w:val="24"/>
          <w:szCs w:val="24"/>
        </w:rPr>
        <w:t>Audit proposal</w:t>
      </w:r>
    </w:p>
    <w:p w14:paraId="58E9160A" w14:textId="539D803C" w:rsidR="004C0288" w:rsidRPr="00CC5A86" w:rsidRDefault="004C0288" w:rsidP="002A542B">
      <w:pPr>
        <w:ind w:left="720"/>
        <w:rPr>
          <w:sz w:val="24"/>
          <w:szCs w:val="24"/>
        </w:rPr>
      </w:pPr>
      <w:r>
        <w:rPr>
          <w:sz w:val="24"/>
          <w:szCs w:val="24"/>
        </w:rPr>
        <w:t>c. Employment recommendations</w:t>
      </w:r>
    </w:p>
    <w:p w14:paraId="71C64C0F" w14:textId="494CBD1A" w:rsidR="00DB15C8" w:rsidRPr="00CC5A86" w:rsidRDefault="006C3D84" w:rsidP="006C3D84">
      <w:pPr>
        <w:rPr>
          <w:sz w:val="24"/>
          <w:szCs w:val="24"/>
        </w:rPr>
      </w:pPr>
      <w:r w:rsidRPr="00CC5A86">
        <w:rPr>
          <w:sz w:val="24"/>
          <w:szCs w:val="24"/>
        </w:rPr>
        <w:t>8.</w:t>
      </w:r>
      <w:r w:rsidRPr="00CC5A86">
        <w:rPr>
          <w:sz w:val="24"/>
          <w:szCs w:val="24"/>
        </w:rPr>
        <w:tab/>
        <w:t>Adjourn Meeting</w:t>
      </w:r>
    </w:p>
    <w:sectPr w:rsidR="00DB15C8" w:rsidRPr="00CC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279DE"/>
    <w:multiLevelType w:val="hybridMultilevel"/>
    <w:tmpl w:val="03F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00487B"/>
    <w:rsid w:val="00046A5A"/>
    <w:rsid w:val="000619CA"/>
    <w:rsid w:val="0014152A"/>
    <w:rsid w:val="00160C70"/>
    <w:rsid w:val="00162B97"/>
    <w:rsid w:val="001A2C4C"/>
    <w:rsid w:val="001B22D1"/>
    <w:rsid w:val="001B40DB"/>
    <w:rsid w:val="001C4AED"/>
    <w:rsid w:val="002248A7"/>
    <w:rsid w:val="002A542B"/>
    <w:rsid w:val="002A6BC6"/>
    <w:rsid w:val="002C4455"/>
    <w:rsid w:val="002F61F8"/>
    <w:rsid w:val="00302187"/>
    <w:rsid w:val="00336A1C"/>
    <w:rsid w:val="00347BBB"/>
    <w:rsid w:val="00391B71"/>
    <w:rsid w:val="003A3732"/>
    <w:rsid w:val="003F404D"/>
    <w:rsid w:val="00467736"/>
    <w:rsid w:val="004B325E"/>
    <w:rsid w:val="004B3F15"/>
    <w:rsid w:val="004C0288"/>
    <w:rsid w:val="004F0ACC"/>
    <w:rsid w:val="005104DC"/>
    <w:rsid w:val="00563532"/>
    <w:rsid w:val="005F5291"/>
    <w:rsid w:val="00600A66"/>
    <w:rsid w:val="00625B14"/>
    <w:rsid w:val="00671E96"/>
    <w:rsid w:val="006A66B3"/>
    <w:rsid w:val="006C3D84"/>
    <w:rsid w:val="006D4120"/>
    <w:rsid w:val="00787E72"/>
    <w:rsid w:val="007E60EB"/>
    <w:rsid w:val="00803F26"/>
    <w:rsid w:val="0086503E"/>
    <w:rsid w:val="008807DC"/>
    <w:rsid w:val="008C6746"/>
    <w:rsid w:val="0095755D"/>
    <w:rsid w:val="009B1AD5"/>
    <w:rsid w:val="009C19B1"/>
    <w:rsid w:val="009F02B4"/>
    <w:rsid w:val="00A57CB1"/>
    <w:rsid w:val="00AC49E6"/>
    <w:rsid w:val="00B40223"/>
    <w:rsid w:val="00B52D33"/>
    <w:rsid w:val="00BE018B"/>
    <w:rsid w:val="00C158F7"/>
    <w:rsid w:val="00C856C2"/>
    <w:rsid w:val="00CA3E2F"/>
    <w:rsid w:val="00CB2204"/>
    <w:rsid w:val="00CC5A86"/>
    <w:rsid w:val="00CE4567"/>
    <w:rsid w:val="00CF1614"/>
    <w:rsid w:val="00D0359E"/>
    <w:rsid w:val="00DA0524"/>
    <w:rsid w:val="00DB15C8"/>
    <w:rsid w:val="00DC2F18"/>
    <w:rsid w:val="00E1591E"/>
    <w:rsid w:val="00EC5B27"/>
    <w:rsid w:val="00F7180F"/>
    <w:rsid w:val="00F77E60"/>
    <w:rsid w:val="00F945B7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3Station</cp:lastModifiedBy>
  <cp:revision>3</cp:revision>
  <cp:lastPrinted>2025-01-09T20:13:00Z</cp:lastPrinted>
  <dcterms:created xsi:type="dcterms:W3CDTF">2025-01-27T16:27:00Z</dcterms:created>
  <dcterms:modified xsi:type="dcterms:W3CDTF">2025-02-13T19:16:00Z</dcterms:modified>
</cp:coreProperties>
</file>